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DC7" w:rsidRDefault="00050DC7" w:rsidP="00050DC7">
      <w:pPr>
        <w:jc w:val="right"/>
      </w:pPr>
    </w:p>
    <w:p w:rsidR="00050DC7" w:rsidRDefault="00050DC7" w:rsidP="00050DC7">
      <w:pPr>
        <w:jc w:val="right"/>
      </w:pPr>
    </w:p>
    <w:p w:rsidR="00050DC7" w:rsidRDefault="00050DC7" w:rsidP="00E22C02">
      <w:pPr>
        <w:jc w:val="center"/>
      </w:pPr>
    </w:p>
    <w:p w:rsidR="006F4886" w:rsidRPr="00903241" w:rsidRDefault="0027524B" w:rsidP="00903241">
      <w:pPr>
        <w:rPr>
          <w:sz w:val="18"/>
          <w:szCs w:val="18"/>
        </w:rPr>
      </w:pPr>
      <w:r>
        <w:rPr>
          <w:sz w:val="18"/>
          <w:szCs w:val="18"/>
        </w:rPr>
        <w:t>Posted 6/27/2018-3:20</w:t>
      </w:r>
      <w:bookmarkStart w:id="0" w:name="_GoBack"/>
      <w:bookmarkEnd w:id="0"/>
      <w:r w:rsidR="00903241">
        <w:rPr>
          <w:sz w:val="18"/>
          <w:szCs w:val="18"/>
        </w:rPr>
        <w:t>PM-MK</w:t>
      </w:r>
    </w:p>
    <w:p w:rsidR="006F4886" w:rsidRDefault="006F4886" w:rsidP="008E72BD">
      <w:pPr>
        <w:jc w:val="center"/>
      </w:pPr>
    </w:p>
    <w:p w:rsidR="00E22C02" w:rsidRDefault="00E22C02" w:rsidP="008E72BD">
      <w:pPr>
        <w:jc w:val="center"/>
      </w:pPr>
      <w:r>
        <w:t>TOWN OF HARVARD</w:t>
      </w:r>
    </w:p>
    <w:p w:rsidR="00E22C02" w:rsidRDefault="00C25E33" w:rsidP="008E72BD">
      <w:pPr>
        <w:jc w:val="center"/>
      </w:pPr>
      <w:r>
        <w:t>HARVARD-DEVENS JURISDICTION COMMITTEE</w:t>
      </w:r>
    </w:p>
    <w:p w:rsidR="001610F7" w:rsidRDefault="001610F7" w:rsidP="008E72BD">
      <w:pPr>
        <w:jc w:val="center"/>
      </w:pPr>
      <w:r>
        <w:t>MEETING</w:t>
      </w:r>
    </w:p>
    <w:p w:rsidR="00495C7E" w:rsidRDefault="00C25E33" w:rsidP="001610F7">
      <w:pPr>
        <w:jc w:val="center"/>
      </w:pPr>
      <w:r>
        <w:t>July 9, 2018 - 8 AM</w:t>
      </w:r>
    </w:p>
    <w:p w:rsidR="001356B6" w:rsidRDefault="00C25E33" w:rsidP="00E22C02">
      <w:pPr>
        <w:jc w:val="center"/>
      </w:pPr>
      <w:r>
        <w:t>Volunteer Meeting Room – Upper Town Hall</w:t>
      </w:r>
    </w:p>
    <w:p w:rsidR="008E72BD" w:rsidRDefault="008E72BD" w:rsidP="00E22C02">
      <w:pPr>
        <w:jc w:val="center"/>
      </w:pPr>
      <w:r>
        <w:t>13 Ayer Road, Harvard, MA</w:t>
      </w:r>
    </w:p>
    <w:p w:rsidR="00E22C02" w:rsidRDefault="00E22C02" w:rsidP="00E22C02">
      <w:pPr>
        <w:jc w:val="center"/>
      </w:pPr>
    </w:p>
    <w:p w:rsidR="001356B6" w:rsidRDefault="001356B6" w:rsidP="00E22C02">
      <w:pPr>
        <w:jc w:val="center"/>
      </w:pPr>
    </w:p>
    <w:p w:rsidR="001356B6" w:rsidRDefault="001356B6" w:rsidP="00E22C02">
      <w:pPr>
        <w:jc w:val="center"/>
      </w:pPr>
    </w:p>
    <w:p w:rsidR="00E22C02" w:rsidRPr="008E72BD" w:rsidRDefault="008E72BD" w:rsidP="008E72BD">
      <w:pPr>
        <w:jc w:val="center"/>
      </w:pPr>
      <w:r w:rsidRPr="008E72BD">
        <w:rPr>
          <w:u w:val="single"/>
        </w:rPr>
        <w:t>AGENDA</w:t>
      </w:r>
    </w:p>
    <w:p w:rsidR="00E22C02" w:rsidRDefault="00E22C02" w:rsidP="00E22C02"/>
    <w:p w:rsidR="00E22C02" w:rsidRDefault="00E22C02" w:rsidP="00E22C02"/>
    <w:p w:rsidR="00E22C02" w:rsidRDefault="00C25E33" w:rsidP="00E22C02">
      <w:pPr>
        <w:numPr>
          <w:ilvl w:val="0"/>
          <w:numId w:val="1"/>
        </w:numPr>
      </w:pPr>
      <w:r>
        <w:t>Introductions</w:t>
      </w:r>
    </w:p>
    <w:p w:rsidR="0088745A" w:rsidRDefault="0088745A" w:rsidP="0088745A">
      <w:pPr>
        <w:numPr>
          <w:ilvl w:val="0"/>
          <w:numId w:val="1"/>
        </w:numPr>
      </w:pPr>
      <w:r>
        <w:t>Revi</w:t>
      </w:r>
      <w:r w:rsidR="00DA68EC">
        <w:t xml:space="preserve">ew </w:t>
      </w:r>
      <w:r w:rsidR="00C25E33">
        <w:t>committee charge and assign tasks</w:t>
      </w:r>
    </w:p>
    <w:p w:rsidR="00C25E33" w:rsidRDefault="00C25E33" w:rsidP="0088745A">
      <w:pPr>
        <w:numPr>
          <w:ilvl w:val="0"/>
          <w:numId w:val="1"/>
        </w:numPr>
      </w:pPr>
      <w:r>
        <w:t>Set regular meeting schedule</w:t>
      </w:r>
    </w:p>
    <w:p w:rsidR="00E22C02" w:rsidRDefault="00C25E33" w:rsidP="0088745A">
      <w:pPr>
        <w:numPr>
          <w:ilvl w:val="0"/>
          <w:numId w:val="1"/>
        </w:numPr>
      </w:pPr>
      <w:r>
        <w:t>Elect chair, vice chair, and clerk</w:t>
      </w:r>
    </w:p>
    <w:p w:rsidR="00C25E33" w:rsidRDefault="00C25E33" w:rsidP="0088745A">
      <w:pPr>
        <w:numPr>
          <w:ilvl w:val="0"/>
          <w:numId w:val="1"/>
        </w:numPr>
      </w:pPr>
      <w:r>
        <w:t>Adjourn</w:t>
      </w:r>
    </w:p>
    <w:p w:rsidR="00E22C02" w:rsidRPr="00E22C02" w:rsidRDefault="00E22C02" w:rsidP="00E22C02"/>
    <w:sectPr w:rsidR="00E22C02" w:rsidRPr="00E22C02" w:rsidSect="00AB5CFF">
      <w:pgSz w:w="12240" w:h="15840"/>
      <w:pgMar w:top="432" w:right="1152" w:bottom="1440" w:left="1152" w:header="432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F0CA3"/>
    <w:multiLevelType w:val="hybridMultilevel"/>
    <w:tmpl w:val="F7DEB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FF"/>
    <w:rsid w:val="00033F62"/>
    <w:rsid w:val="00050DC7"/>
    <w:rsid w:val="00083AA9"/>
    <w:rsid w:val="001040D8"/>
    <w:rsid w:val="001356B6"/>
    <w:rsid w:val="001610F7"/>
    <w:rsid w:val="001C0FDA"/>
    <w:rsid w:val="00240E3D"/>
    <w:rsid w:val="00264E55"/>
    <w:rsid w:val="0027524B"/>
    <w:rsid w:val="00277FE1"/>
    <w:rsid w:val="002854EF"/>
    <w:rsid w:val="002A6C8C"/>
    <w:rsid w:val="00332BF7"/>
    <w:rsid w:val="00402720"/>
    <w:rsid w:val="00495C7E"/>
    <w:rsid w:val="005A7AE5"/>
    <w:rsid w:val="0067036D"/>
    <w:rsid w:val="006B6E90"/>
    <w:rsid w:val="006F4886"/>
    <w:rsid w:val="006F5877"/>
    <w:rsid w:val="00704DD0"/>
    <w:rsid w:val="0088745A"/>
    <w:rsid w:val="008E72BD"/>
    <w:rsid w:val="00903241"/>
    <w:rsid w:val="009A2EA9"/>
    <w:rsid w:val="009B6274"/>
    <w:rsid w:val="00A446BD"/>
    <w:rsid w:val="00AA3F1B"/>
    <w:rsid w:val="00AB5CFF"/>
    <w:rsid w:val="00AE2FB4"/>
    <w:rsid w:val="00B60AFD"/>
    <w:rsid w:val="00BA17E0"/>
    <w:rsid w:val="00BE23CC"/>
    <w:rsid w:val="00C25E33"/>
    <w:rsid w:val="00C940E2"/>
    <w:rsid w:val="00D22DDC"/>
    <w:rsid w:val="00DA68EC"/>
    <w:rsid w:val="00DE080A"/>
    <w:rsid w:val="00E22C02"/>
    <w:rsid w:val="00E35C24"/>
    <w:rsid w:val="00F4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5D27483-B628-474B-B184-249555FFB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C940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94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Harvard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Vellante</dc:creator>
  <cp:lastModifiedBy>Amy McDougall</cp:lastModifiedBy>
  <cp:revision>2</cp:revision>
  <cp:lastPrinted>2018-06-27T17:26:00Z</cp:lastPrinted>
  <dcterms:created xsi:type="dcterms:W3CDTF">2018-06-27T19:22:00Z</dcterms:created>
  <dcterms:modified xsi:type="dcterms:W3CDTF">2018-06-27T19:22:00Z</dcterms:modified>
</cp:coreProperties>
</file>